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927" w:rsidRPr="00AA778C" w:rsidRDefault="00BC5C4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A778C">
        <w:rPr>
          <w:lang w:val="ru-RU"/>
        </w:rPr>
        <w:br/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Могохская СОШ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A778C">
        <w:rPr>
          <w:lang w:val="ru-RU"/>
        </w:rPr>
        <w:br/>
      </w:r>
    </w:p>
    <w:p w:rsidR="00074FB2" w:rsidRDefault="00BC5C4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  <w:r w:rsidR="00074F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074FB2">
        <w:rPr>
          <w:rFonts w:hAnsi="Times New Roman" w:cs="Times New Roman"/>
          <w:color w:val="000000"/>
          <w:sz w:val="24"/>
          <w:szCs w:val="24"/>
          <w:lang w:val="ru-RU"/>
        </w:rPr>
        <w:t>26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074FB2" w:rsidRPr="00AA778C" w:rsidTr="00074FB2">
        <w:trPr>
          <w:trHeight w:val="3"/>
        </w:trPr>
        <w:tc>
          <w:tcPr>
            <w:tcW w:w="90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FB2" w:rsidRPr="00AA778C" w:rsidRDefault="00074FB2" w:rsidP="00961BB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927" w:rsidRDefault="00074FB2" w:rsidP="00074FB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Ansi="Times New Roman" w:cs="Times New Roman"/>
          <w:color w:val="000000"/>
          <w:sz w:val="24"/>
          <w:szCs w:val="24"/>
        </w:rPr>
        <w:t>18.08.2020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г.</w:t>
      </w:r>
    </w:p>
    <w:tbl>
      <w:tblPr>
        <w:tblW w:w="710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03"/>
      </w:tblGrid>
      <w:tr w:rsidR="00074FB2" w:rsidTr="00074FB2">
        <w:trPr>
          <w:trHeight w:val="3"/>
        </w:trPr>
        <w:tc>
          <w:tcPr>
            <w:tcW w:w="7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4FB2" w:rsidRPr="00074FB2" w:rsidRDefault="00074FB2" w:rsidP="00074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</w:p>
        </w:tc>
      </w:tr>
    </w:tbl>
    <w:p w:rsidR="00A01927" w:rsidRDefault="00A01927" w:rsidP="00074FB2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A01927" w:rsidRPr="00AA778C" w:rsidRDefault="00AA77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«Могохская СОШ»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</w:t>
      </w:r>
      <w:r w:rsidR="00BC5C4A" w:rsidRPr="00AA778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3.1/2.4.3598-20</w:t>
      </w:r>
    </w:p>
    <w:p w:rsidR="00A01927" w:rsidRPr="00AA778C" w:rsidRDefault="00AA778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главного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санитарного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врача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30.06.2020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16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эпидемиологических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 "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устройству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молодежи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BC5C4A">
        <w:rPr>
          <w:rFonts w:hAnsi="Times New Roman" w:cs="Times New Roman"/>
          <w:color w:val="000000"/>
          <w:sz w:val="24"/>
          <w:szCs w:val="24"/>
        </w:rPr>
        <w:t>COVID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-19)"</w:t>
      </w:r>
      <w:r w:rsidR="00BC5C4A" w:rsidRPr="00AA778C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Назначить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противоэпидемических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завхоза </w:t>
      </w:r>
      <w:proofErr w:type="spellStart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Омарова</w:t>
      </w:r>
      <w:proofErr w:type="spell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</w:p>
    <w:p w:rsidR="00A01927" w:rsidRDefault="00BC5C4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Учителям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пред</w:t>
      </w:r>
      <w:r>
        <w:rPr>
          <w:rFonts w:hAnsi="Times New Roman" w:cs="Times New Roman"/>
          <w:color w:val="000000"/>
          <w:sz w:val="24"/>
          <w:szCs w:val="24"/>
        </w:rPr>
        <w:t>метникам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1927" w:rsidRPr="00AA778C" w:rsidRDefault="00BC5C4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закрепленных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классом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воспитательную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3.1/2.4.3598-20.</w:t>
      </w:r>
    </w:p>
    <w:p w:rsidR="00A01927" w:rsidRDefault="00BC5C4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Классным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1927" w:rsidRPr="00AA778C" w:rsidRDefault="00BC5C4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«Правила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31.12.2020;</w:t>
      </w:r>
    </w:p>
    <w:p w:rsidR="00A01927" w:rsidRPr="00AA778C" w:rsidRDefault="00BC5C4A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уведомить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отсут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ствии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пребыванию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болел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-19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контактировал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заболевшим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Магомедовой А.М.</w:t>
      </w:r>
    </w:p>
    <w:p w:rsidR="00A01927" w:rsidRPr="00AA778C" w:rsidRDefault="00BC5C4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уведомление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</w:t>
      </w:r>
      <w:proofErr w:type="spell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с.</w:t>
      </w:r>
      <w:proofErr w:type="gram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Гуниб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.08.2020;</w:t>
      </w:r>
    </w:p>
    <w:p w:rsidR="00A01927" w:rsidRPr="00AA778C" w:rsidRDefault="00BC5C4A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методическую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3.1/2.4.3598-20;</w:t>
      </w:r>
    </w:p>
    <w:p w:rsidR="00A01927" w:rsidRDefault="00BC5C4A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…</w:t>
      </w:r>
      <w:r>
        <w:rPr>
          <w:rFonts w:hAnsi="Times New Roman" w:cs="Times New Roman"/>
          <w:color w:val="000000"/>
          <w:sz w:val="24"/>
          <w:szCs w:val="24"/>
        </w:rPr>
        <w:t>&gt;.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Дежурному административному и техническому работнику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927" w:rsidRPr="00AA778C" w:rsidRDefault="00BC5C4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измерять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температуру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ученикам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утром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обед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Выяв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ленных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переводить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изолятор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следить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проветривания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влажной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уборки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обеззараживать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воздух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устройствами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разрешенными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Завхозу школы </w:t>
      </w:r>
      <w:proofErr w:type="spellStart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Омарову</w:t>
      </w:r>
      <w:proofErr w:type="spell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М.Г.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927" w:rsidRPr="00AA778C" w:rsidRDefault="00BC5C4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генеральную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дезинфицирующих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расставить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кожные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антисептики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здание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санузлах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пищеблок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Вывесить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дозаторов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антисептика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расставить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пище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блоке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</w:t>
      </w:r>
      <w:proofErr w:type="gramStart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возможности )</w:t>
      </w:r>
      <w:proofErr w:type="gramEnd"/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Дежурному </w:t>
      </w:r>
      <w:proofErr w:type="gramStart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административному  и</w:t>
      </w:r>
      <w:proofErr w:type="gramEnd"/>
      <w:r w:rsid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техническому работнику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01927" w:rsidRPr="00AA778C" w:rsidRDefault="00BC5C4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социальной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дистанции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Pr="00AA778C" w:rsidRDefault="00BC5C4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термометрию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утром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входе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1927" w:rsidRDefault="00BC5C4A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термометрию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посетителей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1927" w:rsidRDefault="00BC5C4A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еженедельно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выдавать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контактирующим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недельный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запас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маски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перчатки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выдачу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журнале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="00AA778C">
        <w:rPr>
          <w:rFonts w:hAnsi="Times New Roman" w:cs="Times New Roman"/>
          <w:color w:val="000000"/>
          <w:sz w:val="24"/>
          <w:szCs w:val="24"/>
          <w:lang w:val="ru-RU"/>
        </w:rPr>
        <w:t>Учителю информатики Идрисову И.И.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1927" w:rsidRPr="00AA778C" w:rsidRDefault="00A019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40"/>
        <w:gridCol w:w="1440"/>
        <w:gridCol w:w="1440"/>
        <w:gridCol w:w="1440"/>
        <w:gridCol w:w="1440"/>
      </w:tblGrid>
      <w:tr w:rsidR="00A01927" w:rsidRPr="00AA778C">
        <w:tc>
          <w:tcPr>
            <w:tcW w:w="19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927" w:rsidRPr="00AA778C" w:rsidRDefault="00AA77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BC5C4A" w:rsidRPr="00AA77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1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927" w:rsidRPr="00AA778C" w:rsidRDefault="00A019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927" w:rsidRPr="00AA778C" w:rsidRDefault="00A01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927" w:rsidRPr="00AA778C" w:rsidRDefault="00A019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1927" w:rsidRPr="00AA778C" w:rsidRDefault="00AA778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А.М.Магомедова</w:t>
            </w:r>
          </w:p>
        </w:tc>
      </w:tr>
    </w:tbl>
    <w:p w:rsidR="00A01927" w:rsidRPr="00AA778C" w:rsidRDefault="00A019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1927" w:rsidRPr="00AA778C" w:rsidRDefault="00BC5C4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AA778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355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24"/>
        <w:gridCol w:w="226"/>
      </w:tblGrid>
      <w:tr w:rsidR="00AA778C" w:rsidTr="00AA778C">
        <w:tc>
          <w:tcPr>
            <w:tcW w:w="332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78C" w:rsidRPr="00AA778C" w:rsidRDefault="00AA77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</w:tc>
        <w:tc>
          <w:tcPr>
            <w:tcW w:w="2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78C" w:rsidRPr="00AA778C" w:rsidRDefault="00AA77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01927" w:rsidRDefault="00A0192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A01927" w:rsidRPr="00AA778C" w:rsidRDefault="00A0192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A01927" w:rsidRPr="00AA77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33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010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04A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402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216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16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4FB2"/>
    <w:rsid w:val="002D33B1"/>
    <w:rsid w:val="002D3591"/>
    <w:rsid w:val="003514A0"/>
    <w:rsid w:val="004F7E17"/>
    <w:rsid w:val="005A05CE"/>
    <w:rsid w:val="00653AF6"/>
    <w:rsid w:val="00A01927"/>
    <w:rsid w:val="00AA778C"/>
    <w:rsid w:val="00B73A5A"/>
    <w:rsid w:val="00BC5C4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5EC7"/>
  <w15:docId w15:val="{882F03ED-7D09-49F4-8611-C2A4D506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Ислам</cp:lastModifiedBy>
  <cp:revision>3</cp:revision>
  <dcterms:created xsi:type="dcterms:W3CDTF">2011-11-02T04:15:00Z</dcterms:created>
  <dcterms:modified xsi:type="dcterms:W3CDTF">2020-08-26T06:43:00Z</dcterms:modified>
</cp:coreProperties>
</file>